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01F9" w14:textId="0D05A7C7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A86948">
        <w:rPr>
          <w:sz w:val="36"/>
          <w:szCs w:val="36"/>
        </w:rPr>
        <w:t>1 Thessalonians</w:t>
      </w:r>
    </w:p>
    <w:p w14:paraId="1D7B7E62" w14:textId="2D024141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155BF8">
        <w:rPr>
          <w:sz w:val="36"/>
          <w:szCs w:val="36"/>
        </w:rPr>
        <w:t>1</w:t>
      </w:r>
    </w:p>
    <w:p w14:paraId="25AC2FAC" w14:textId="70F7A471" w:rsidR="0009410F" w:rsidRDefault="00A86948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are the three men that are addressing the believers at Thessalonica</w:t>
      </w:r>
      <w:r w:rsidR="00F06F86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1A561D20" w:rsidR="00392504" w:rsidRDefault="00A86948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1</w:t>
      </w:r>
      <w:r w:rsidR="00392504">
        <w:rPr>
          <w:b/>
          <w:sz w:val="28"/>
          <w:szCs w:val="28"/>
        </w:rPr>
        <w:t>:1</w:t>
      </w:r>
    </w:p>
    <w:p w14:paraId="47BD7355" w14:textId="434E8862" w:rsidR="009A6BFC" w:rsidRDefault="00A86948" w:rsidP="009A6BF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is giving thanks to God always and mentioning the Thessalonian believers</w:t>
      </w:r>
      <w:r w:rsidR="00155BF8">
        <w:rPr>
          <w:b/>
          <w:sz w:val="28"/>
          <w:szCs w:val="28"/>
        </w:rPr>
        <w:t>?</w:t>
      </w:r>
    </w:p>
    <w:p w14:paraId="7E055574" w14:textId="5CF1CC9E" w:rsidR="009A6BFC" w:rsidRDefault="00A86948" w:rsidP="009A6BF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155BF8">
        <w:rPr>
          <w:b/>
          <w:sz w:val="28"/>
          <w:szCs w:val="28"/>
        </w:rPr>
        <w:t>1</w:t>
      </w:r>
      <w:r w:rsidR="009A6BFC">
        <w:rPr>
          <w:b/>
          <w:sz w:val="28"/>
          <w:szCs w:val="28"/>
        </w:rPr>
        <w:t>:2</w:t>
      </w:r>
    </w:p>
    <w:p w14:paraId="113D30B1" w14:textId="3908752E" w:rsidR="00C04E03" w:rsidRDefault="00A86948" w:rsidP="00C04E0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 the three things that </w:t>
      </w:r>
      <w:proofErr w:type="gramStart"/>
      <w:r>
        <w:rPr>
          <w:b/>
          <w:sz w:val="28"/>
          <w:szCs w:val="28"/>
        </w:rPr>
        <w:t>is</w:t>
      </w:r>
      <w:proofErr w:type="gramEnd"/>
      <w:r>
        <w:rPr>
          <w:b/>
          <w:sz w:val="28"/>
          <w:szCs w:val="28"/>
        </w:rPr>
        <w:t xml:space="preserve"> being remembered without ceasing.</w:t>
      </w:r>
    </w:p>
    <w:p w14:paraId="02E23D5C" w14:textId="389C3D8B" w:rsidR="00C04E03" w:rsidRDefault="00A86948" w:rsidP="00C04E0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155BF8">
        <w:rPr>
          <w:b/>
          <w:sz w:val="28"/>
          <w:szCs w:val="28"/>
        </w:rPr>
        <w:t>1</w:t>
      </w:r>
      <w:r w:rsidR="00C04E03">
        <w:rPr>
          <w:b/>
          <w:sz w:val="28"/>
          <w:szCs w:val="28"/>
        </w:rPr>
        <w:t>:3</w:t>
      </w:r>
    </w:p>
    <w:p w14:paraId="18EDD449" w14:textId="420A4FAA" w:rsidR="00E95161" w:rsidRDefault="00A86948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is known of the beloved brethren</w:t>
      </w:r>
      <w:r w:rsidR="00E95161">
        <w:rPr>
          <w:b/>
          <w:sz w:val="28"/>
          <w:szCs w:val="28"/>
        </w:rPr>
        <w:t>?</w:t>
      </w:r>
    </w:p>
    <w:p w14:paraId="07A9B117" w14:textId="51CED993" w:rsidR="00E95161" w:rsidRDefault="00A86948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</w:t>
      </w:r>
      <w:r w:rsidR="00E95161">
        <w:rPr>
          <w:b/>
          <w:sz w:val="28"/>
          <w:szCs w:val="28"/>
        </w:rPr>
        <w:t xml:space="preserve"> 1:4</w:t>
      </w:r>
    </w:p>
    <w:p w14:paraId="2AC45F01" w14:textId="22D7E317" w:rsidR="00E95161" w:rsidRDefault="00A86948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four things aided the presentation of the gospel</w:t>
      </w:r>
      <w:r w:rsidR="00E95161">
        <w:rPr>
          <w:b/>
          <w:sz w:val="28"/>
          <w:szCs w:val="28"/>
        </w:rPr>
        <w:t>?</w:t>
      </w:r>
    </w:p>
    <w:p w14:paraId="58B06B32" w14:textId="7CA78261" w:rsidR="00E95161" w:rsidRDefault="00A86948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</w:t>
      </w:r>
      <w:r w:rsidR="00E95161">
        <w:rPr>
          <w:b/>
          <w:sz w:val="28"/>
          <w:szCs w:val="28"/>
        </w:rPr>
        <w:t xml:space="preserve"> 1:5</w:t>
      </w:r>
    </w:p>
    <w:p w14:paraId="20B8A1C6" w14:textId="2075BFE0" w:rsidR="00E95161" w:rsidRDefault="00A86948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did the Thessalonians follow</w:t>
      </w:r>
      <w:r w:rsidR="00E95161">
        <w:rPr>
          <w:b/>
          <w:sz w:val="28"/>
          <w:szCs w:val="28"/>
        </w:rPr>
        <w:t>?</w:t>
      </w:r>
    </w:p>
    <w:p w14:paraId="4540E687" w14:textId="178ED500" w:rsidR="00E95161" w:rsidRDefault="00A86948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</w:t>
      </w:r>
      <w:r w:rsidR="00E95161">
        <w:rPr>
          <w:b/>
          <w:sz w:val="28"/>
          <w:szCs w:val="28"/>
        </w:rPr>
        <w:t xml:space="preserve"> 1:6</w:t>
      </w:r>
    </w:p>
    <w:p w14:paraId="452932E6" w14:textId="223BCF33" w:rsidR="00E95161" w:rsidRDefault="00A86948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were the Thessalonians to all the believers in Macedonia and Achaia</w:t>
      </w:r>
      <w:r w:rsidR="00E95161">
        <w:rPr>
          <w:b/>
          <w:sz w:val="28"/>
          <w:szCs w:val="28"/>
        </w:rPr>
        <w:t>?</w:t>
      </w:r>
    </w:p>
    <w:p w14:paraId="223411F1" w14:textId="05EB14B2" w:rsidR="00E95161" w:rsidRDefault="00A86948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</w:t>
      </w:r>
      <w:r w:rsidR="00E95161">
        <w:rPr>
          <w:b/>
          <w:sz w:val="28"/>
          <w:szCs w:val="28"/>
        </w:rPr>
        <w:t xml:space="preserve"> 1:7</w:t>
      </w:r>
    </w:p>
    <w:p w14:paraId="51F9944F" w14:textId="3C21F534" w:rsidR="00E95161" w:rsidRDefault="00A86948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far had the Thessalonians spread the gospel</w:t>
      </w:r>
      <w:r w:rsidR="00E95161">
        <w:rPr>
          <w:b/>
          <w:sz w:val="28"/>
          <w:szCs w:val="28"/>
        </w:rPr>
        <w:t>?</w:t>
      </w:r>
    </w:p>
    <w:p w14:paraId="26EB9F4B" w14:textId="472DE0DC" w:rsidR="00E95161" w:rsidRDefault="00A86948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</w:t>
      </w:r>
      <w:r w:rsidR="00E95161">
        <w:rPr>
          <w:b/>
          <w:sz w:val="28"/>
          <w:szCs w:val="28"/>
        </w:rPr>
        <w:t xml:space="preserve"> 1:8</w:t>
      </w:r>
    </w:p>
    <w:p w14:paraId="4E48332D" w14:textId="49EFAD8C" w:rsidR="00E95161" w:rsidRDefault="00A86948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did the Thessalonians turn from and who did they turn to</w:t>
      </w:r>
      <w:r w:rsidR="00E95161">
        <w:rPr>
          <w:b/>
          <w:sz w:val="28"/>
          <w:szCs w:val="28"/>
        </w:rPr>
        <w:t>?</w:t>
      </w:r>
    </w:p>
    <w:p w14:paraId="1223CFA9" w14:textId="4656D6EB" w:rsidR="00E95161" w:rsidRDefault="00A86948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</w:t>
      </w:r>
      <w:r w:rsidR="00E95161">
        <w:rPr>
          <w:b/>
          <w:sz w:val="28"/>
          <w:szCs w:val="28"/>
        </w:rPr>
        <w:t xml:space="preserve"> 1:9</w:t>
      </w:r>
    </w:p>
    <w:p w14:paraId="06E346EE" w14:textId="1D407228" w:rsidR="00E95161" w:rsidRDefault="00E95161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86948">
        <w:rPr>
          <w:b/>
          <w:sz w:val="28"/>
          <w:szCs w:val="28"/>
        </w:rPr>
        <w:t>Who are the Thessalonians waiting for</w:t>
      </w:r>
      <w:r w:rsidR="00D15AA2">
        <w:rPr>
          <w:b/>
          <w:sz w:val="28"/>
          <w:szCs w:val="28"/>
        </w:rPr>
        <w:t>?</w:t>
      </w:r>
    </w:p>
    <w:p w14:paraId="367FE083" w14:textId="207AF11E" w:rsidR="00E95161" w:rsidRDefault="00D15AA2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</w:t>
      </w:r>
      <w:r w:rsidR="00E95161">
        <w:rPr>
          <w:b/>
          <w:sz w:val="28"/>
          <w:szCs w:val="28"/>
        </w:rPr>
        <w:t xml:space="preserve"> 1:10</w:t>
      </w:r>
    </w:p>
    <w:sectPr w:rsidR="00E95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72B4B"/>
    <w:rsid w:val="0017396E"/>
    <w:rsid w:val="00187767"/>
    <w:rsid w:val="001B575C"/>
    <w:rsid w:val="001C406D"/>
    <w:rsid w:val="001C711E"/>
    <w:rsid w:val="001D0845"/>
    <w:rsid w:val="001D3B0A"/>
    <w:rsid w:val="001E6F24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D14A2"/>
    <w:rsid w:val="002E3C68"/>
    <w:rsid w:val="002E7527"/>
    <w:rsid w:val="002F5862"/>
    <w:rsid w:val="003031A3"/>
    <w:rsid w:val="00351610"/>
    <w:rsid w:val="00356052"/>
    <w:rsid w:val="00367077"/>
    <w:rsid w:val="00392504"/>
    <w:rsid w:val="003D3CAA"/>
    <w:rsid w:val="003E0C85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56DB"/>
    <w:rsid w:val="0048572A"/>
    <w:rsid w:val="0049168B"/>
    <w:rsid w:val="004B0BF4"/>
    <w:rsid w:val="004B77B2"/>
    <w:rsid w:val="004E01E2"/>
    <w:rsid w:val="004E5175"/>
    <w:rsid w:val="00501750"/>
    <w:rsid w:val="00505D4E"/>
    <w:rsid w:val="00510818"/>
    <w:rsid w:val="005177CC"/>
    <w:rsid w:val="0052670B"/>
    <w:rsid w:val="0056541C"/>
    <w:rsid w:val="005860DC"/>
    <w:rsid w:val="005A23AB"/>
    <w:rsid w:val="005B223B"/>
    <w:rsid w:val="005D0CB6"/>
    <w:rsid w:val="005D60E4"/>
    <w:rsid w:val="00601AA7"/>
    <w:rsid w:val="00607040"/>
    <w:rsid w:val="0062095F"/>
    <w:rsid w:val="006507AC"/>
    <w:rsid w:val="00654D45"/>
    <w:rsid w:val="00665026"/>
    <w:rsid w:val="00667837"/>
    <w:rsid w:val="006D4375"/>
    <w:rsid w:val="006E0568"/>
    <w:rsid w:val="00703D10"/>
    <w:rsid w:val="00710299"/>
    <w:rsid w:val="007206DF"/>
    <w:rsid w:val="00720A33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854627"/>
    <w:rsid w:val="00870FB0"/>
    <w:rsid w:val="00895378"/>
    <w:rsid w:val="00896A01"/>
    <w:rsid w:val="008D19CF"/>
    <w:rsid w:val="008E45E6"/>
    <w:rsid w:val="008E780D"/>
    <w:rsid w:val="0090129B"/>
    <w:rsid w:val="00917020"/>
    <w:rsid w:val="00974EE0"/>
    <w:rsid w:val="0098091D"/>
    <w:rsid w:val="00996055"/>
    <w:rsid w:val="00997770"/>
    <w:rsid w:val="009A4499"/>
    <w:rsid w:val="009A6BFC"/>
    <w:rsid w:val="009C590E"/>
    <w:rsid w:val="009E4ED7"/>
    <w:rsid w:val="009F2DA3"/>
    <w:rsid w:val="009F4CA4"/>
    <w:rsid w:val="009F4DBA"/>
    <w:rsid w:val="00A04F4E"/>
    <w:rsid w:val="00A07F52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5BA8"/>
    <w:rsid w:val="00B10A5D"/>
    <w:rsid w:val="00B417D7"/>
    <w:rsid w:val="00B50FD9"/>
    <w:rsid w:val="00B82C7C"/>
    <w:rsid w:val="00B83DAE"/>
    <w:rsid w:val="00BA412C"/>
    <w:rsid w:val="00BE509C"/>
    <w:rsid w:val="00BF0387"/>
    <w:rsid w:val="00C04E03"/>
    <w:rsid w:val="00C15D58"/>
    <w:rsid w:val="00C27607"/>
    <w:rsid w:val="00C54177"/>
    <w:rsid w:val="00CA0D72"/>
    <w:rsid w:val="00CB55B5"/>
    <w:rsid w:val="00CE35A5"/>
    <w:rsid w:val="00CF38E3"/>
    <w:rsid w:val="00D060F5"/>
    <w:rsid w:val="00D15AA2"/>
    <w:rsid w:val="00D22DAE"/>
    <w:rsid w:val="00D27155"/>
    <w:rsid w:val="00D331ED"/>
    <w:rsid w:val="00D7171A"/>
    <w:rsid w:val="00DB11C3"/>
    <w:rsid w:val="00DB4A7C"/>
    <w:rsid w:val="00DB760E"/>
    <w:rsid w:val="00DD3340"/>
    <w:rsid w:val="00DF7173"/>
    <w:rsid w:val="00E006AA"/>
    <w:rsid w:val="00E01712"/>
    <w:rsid w:val="00E24869"/>
    <w:rsid w:val="00E37293"/>
    <w:rsid w:val="00E65072"/>
    <w:rsid w:val="00E658EB"/>
    <w:rsid w:val="00E667E3"/>
    <w:rsid w:val="00E8253A"/>
    <w:rsid w:val="00E84FA5"/>
    <w:rsid w:val="00E86CB9"/>
    <w:rsid w:val="00E9403B"/>
    <w:rsid w:val="00E95161"/>
    <w:rsid w:val="00EB026C"/>
    <w:rsid w:val="00EF2230"/>
    <w:rsid w:val="00EF64CE"/>
    <w:rsid w:val="00EF7DAA"/>
    <w:rsid w:val="00F01994"/>
    <w:rsid w:val="00F06F86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A441E"/>
    <w:rsid w:val="00FC6FED"/>
    <w:rsid w:val="00FF171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2024-06-20T00:38:00Z</dcterms:created>
  <dcterms:modified xsi:type="dcterms:W3CDTF">2024-06-20T00:38:00Z</dcterms:modified>
</cp:coreProperties>
</file>